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60050" w14:textId="77777777" w:rsidR="004B3395" w:rsidRPr="002161BD" w:rsidRDefault="004B3395">
      <w:pPr>
        <w:rPr>
          <w:strike/>
        </w:rPr>
      </w:pPr>
    </w:p>
    <w:p w14:paraId="0C66C778" w14:textId="77777777" w:rsidR="004B3395" w:rsidRDefault="00A17293">
      <w:pPr>
        <w:tabs>
          <w:tab w:val="left" w:pos="2340"/>
        </w:tabs>
      </w:pPr>
      <w:r>
        <w:rPr>
          <w:noProof/>
        </w:rPr>
        <mc:AlternateContent>
          <mc:Choice Requires="wpc">
            <w:drawing>
              <wp:inline distT="0" distB="0" distL="0" distR="0" wp14:anchorId="614C1683" wp14:editId="3F088E09">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29081677"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wtjL4A&#10;AADaAAAADwAAAGRycy9kb3ducmV2LnhtbERPTWvCQBC9C/0Pywi96cZCRVLXEGwLHrxo0/uQnWZD&#10;s7MhOzXx37uC0NPweJ+zLSbfqQsNsQ1sYLXMQBHXwbbcGKi+PhcbUFGQLXaBycCVIhS7p9kWcxtG&#10;PtHlLI1KIRxzNOBE+lzrWDvyGJehJ07cTxg8SoJDo+2AYwr3nX7JsrX22HJqcNjT3lH9e/7zBkRs&#10;ubpWHz4evqfj++iy+hUrY57nU/kGSmiSf/HDfbBpPtxfuV+9u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8LYy+AAAA2gAAAA8AAAAAAAAAAAAAAAAAmAIAAGRycy9kb3ducmV2&#10;LnhtbFBLBQYAAAAABAAEAPUAAACDAwAAAAA=&#10;" filled="f" stroked="f">
                  <o:lock v:ext="edit" shapetype="t"/>
                  <v:textbox style="mso-fit-shape-to-text:t">
                    <w:txbxContent>
                      <w:p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iRGH8QAAADaAAAA&#10;DwAAAAAAAAAAAAAAAACqAgAAZHJzL2Rvd25yZXYueG1sUEsFBgAAAAAEAAQA+gAAAJsDAAAAAA==&#10;">
                  <v:rect id="AutoShape 97" o:spid="_x0000_s1030" style="position:absolute;left:1071;top:1806;width:1407;height:1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o:lock v:ext="edit" aspectratio="t"/>
                  </v:rect>
                  <v:shape id="Freeform 98" o:spid="_x0000_s1031" style="position:absolute;left:1814;top:1814;width:426;height:177;visibility:visible;mso-wrap-style:square;v-text-anchor:top" coordsize="921,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1GI8AA&#10;AADaAAAADwAAAGRycy9kb3ducmV2LnhtbESPQYvCMBSE74L/ITzBm6aKinRNy6IIIl509+Dx2bxt&#10;yzYvJYla/70RBI/DzHzDrPLONOJGzteWFUzGCQjiwuqaSwW/P9vREoQPyBoby6TgQR7yrN9bYart&#10;nY90O4VSRAj7FBVUIbSplL6oyKAf25Y4en/WGQxRulJqh/cIN42cJslCGqw5LlTY0rqi4v90NQou&#10;y8N8YjTOgtxOS7mvdxvnzkoNB933F4hAXfiE3+2dVrCA15V4A2T2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61GI8AAAADaAAAADwAAAAAAAAAAAAAAAACYAgAAZHJzL2Rvd25y&#10;ZXYueG1sUEsFBgAAAAAEAAQA9QAAAIUD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7Tv8IA&#10;AADaAAAADwAAAGRycy9kb3ducmV2LnhtbESPQWsCMRSE70L/Q3hCL1Kz7aHa1SgiiKX04q4/4JE8&#10;N4ubl+0m1dRfbwqFHoeZ+YZZrpPrxIWG0HpW8DwtQBBrb1puFBzr3dMcRIjIBjvPpOCHAqxXD6Ml&#10;lsZf+UCXKjYiQziUqMDG2JdSBm3JYZj6njh7Jz84jFkOjTQDXjPcdfKlKF6lw5bzgsWetpb0ufp2&#10;CoJNqbnVhflIe11P3r4++8Baqcdx2ixARErxP/zXfjcKZvB7Jd8A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LtO/wgAAANoAAAAPAAAAAAAAAAAAAAAAAJgCAABkcnMvZG93&#10;bnJldi54bWxQSwUGAAAAAAQABAD1AAAAhwM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RacMA&#10;AADaAAAADwAAAGRycy9kb3ducmV2LnhtbESPQWsCMRSE7wX/Q3hCL6Vm7aHU1SgitCh4qXrp7bl5&#10;3ex28xKSqGt/fSMIPQ4z8w0zW/S2E2cKsXGsYDwqQBBXTjdcKzjs35/fQMSErLFzTAquFGExHzzM&#10;sNTuwp903qVaZAjHEhWYlHwpZawMWYwj54mz9+2CxZRlqKUOeMlw28mXoniVFhvOCwY9rQxVP7uT&#10;VbD5HW+P265pP7z5eqq5jb4NlVKPw345BZGoT//he3utFUzgdiXfAD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WRacMAAADaAAAADwAAAAAAAAAAAAAAAACYAgAAZHJzL2Rv&#10;d25yZXYueG1sUEsFBgAAAAAEAAQA9QAAAIgD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bTsMA&#10;AADbAAAADwAAAGRycy9kb3ducmV2LnhtbESPT2vDMAzF74V9B6NCb63THcrI6pYSKMtlG/1z6FGL&#10;1Tg0lkPsJdm3nw6D3STe03s/bfeTb9VAfWwCG1ivMlDEVbAN1waul+PyBVRMyBbbwGTghyLsd0+z&#10;LeY2jHyi4ZxqJSEcczTgUupyrWPlyGNchY5YtHvoPSZZ+1rbHkcJ961+zrKN9tiwNDjsqHBUPc7f&#10;3kDxfk2XsipPn29uxNaVgT6+bsYs5tPhFVSiKf2b/65LK/hCL7/IAHr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abTsMAAADbAAAADwAAAAAAAAAAAAAAAACYAgAAZHJzL2Rv&#10;d25yZXYueG1sUEsFBgAAAAAEAAQA9QAAAIgD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4FUb4A&#10;AADbAAAADwAAAGRycy9kb3ducmV2LnhtbERPSwrCMBDdC94hjOBOU0VEq1FEEAQX4mfjbmzGtthM&#10;ahNtvb0RBHfzeN+ZLxtTiBdVLresYNCPQBAnVuecKjifNr0JCOeRNRaWScGbHCwX7dYcY21rPtDr&#10;6FMRQtjFqCDzvoyldElGBl3flsSBu9nKoA+wSqWusA7hppDDKBpLgzmHhgxLWmeU3I9Po+Awvk4e&#10;w6kztc1Ho/3zsrs0051S3U6zmoHw1Pi/+Ofe6jB/AN9fwgFy8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r+BVG+AAAA2wAAAA8AAAAAAAAAAAAAAAAAmAIAAGRycy9kb3ducmV2&#10;LnhtbFBLBQYAAAAABAAEAPUAAACDAw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L5SsAA&#10;AADbAAAADwAAAGRycy9kb3ducmV2LnhtbERPS4vCMBC+L/gfwgje1tQiy1qNImrBPbjg4+BxSMa2&#10;2ExKE7X+eyMs7G0+vufMFp2txZ1aXzlWMBomIIi1MxUXCk7H/PMbhA/IBmvHpOBJHhbz3scMM+Me&#10;vKf7IRQihrDPUEEZQpNJ6XVJFv3QNcSRu7jWYoiwLaRp8RHDbS3TJPmSFiuODSU2tCpJXw83qyC/&#10;YbrcrScdnfNfM9E/4402W6UG/W45BRGoC//iP/fWxPkpvH+JB8j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9L5SsAAAADbAAAADwAAAAAAAAAAAAAAAACYAgAAZHJzL2Rvd25y&#10;ZXYueG1sUEsFBgAAAAAEAAQA9QAAAIUD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G1tsIA&#10;AADbAAAADwAAAGRycy9kb3ducmV2LnhtbERPTWvCQBC9F/wPywje6sZKVaKrtIqNiB6M4nnIjkls&#10;djZkV03/fVco9DaP9zmzRWsqcafGlZYVDPoRCOLM6pJzBafj+nUCwnlkjZVlUvBDDhbzzssMY20f&#10;fKB76nMRQtjFqKDwvo6ldFlBBl3f1sSBu9jGoA+wyaVu8BHCTSXfomgkDZYcGgqsaVlQ9p3ejILP&#10;9MynZJSstl/j5X73ng314Joo1eu2H1MQnlr/L/5zb3SYP4TnL+EAO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8bW2wgAAANsAAAAPAAAAAAAAAAAAAAAAAJgCAABkcnMvZG93&#10;bnJldi54bWxQSwUGAAAAAAQABAD1AAAAhwM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aPFMMA&#10;AADbAAAADwAAAGRycy9kb3ducmV2LnhtbERPTWvCQBC9C/0PyxR6kbppEJGYNZSWVpGWYurF25Ad&#10;k5DsbJpdNf77riB4m8f7nDQbTCtO1LvasoKXSQSCuLC65lLB7vfjeQ7CeWSNrWVScCEH2fJhlGKi&#10;7Zm3dMp9KUIIuwQVVN53iZSuqMigm9iOOHAH2xv0Afal1D2eQ7hpZRxFM2mw5tBQYUdvFRVNfjQK&#10;xvHm8mlN3tT4/vXz/bdf5TZeKfX0OLwuQHga/F18c691mD+F6y/hAL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aPFMMAAADbAAAADwAAAAAAAAAAAAAAAACYAgAAZHJzL2Rv&#10;d25yZXYueG1sUEsFBgAAAAAEAAQA9QAAAIgD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GPmcEA&#10;AADbAAAADwAAAGRycy9kb3ducmV2LnhtbERPS4vCMBC+C/6HMII3TRVXpRpFdBd2D3vwdR+asa02&#10;k9JkbfrvNwsL3ubje856G0wlntS40rKCyTgBQZxZXXKu4HL+GC1BOI+ssbJMCjpysN30e2tMtW35&#10;SM+Tz0UMYZeigsL7OpXSZQUZdGNbE0fuZhuDPsIml7rBNoabSk6TZC4NlhwbCqxpX1D2OP0YBbP6&#10;+zDtvrpFt2vf78k8nI/XcFBqOAi7FQhPwb/E/+5PHee/wd8v8Q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Bj5nBAAAA2wAAAA8AAAAAAAAAAAAAAAAAmAIAAGRycy9kb3du&#10;cmV2LnhtbFBLBQYAAAAABAAEAPUAAACGAw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lhxr8A&#10;AADbAAAADwAAAGRycy9kb3ducmV2LnhtbERPzYrCMBC+L/gOYQQvi6YrIlKNIsKCXhRrH2BsxrbY&#10;TEoTbfv2RhC8zcf3O6tNZyrxpMaVlhX8TSIQxJnVJecK0sv/eAHCeWSNlWVS0JODzXrws8JY25bP&#10;9Ex8LkIIuxgVFN7XsZQuK8igm9iaOHA32xj0ATa51A22IdxUchpFc2mw5NBQYE27grJ78jAKfg/n&#10;RZvOZv3pmh4TR/m2vxxbpUbDbrsE4anzX/HHvddh/hzev4QD5P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eWHGvwAAANsAAAAPAAAAAAAAAAAAAAAAAJgCAABkcnMvZG93bnJl&#10;di54bWxQSwUGAAAAAAQABAD1AAAAhAM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zdsIA&#10;AADbAAAADwAAAGRycy9kb3ducmV2LnhtbERPS4vCMBC+L/gfwgje1tQHunaNIoqiBw/rrgdvQzO2&#10;ZZtJbWKt/94Igrf5+J4znTemEDVVLresoNeNQBAnVuecKvj7XX9+gXAeWWNhmRTcycF81vqYYqzt&#10;jX+oPvhUhBB2MSrIvC9jKV2SkUHXtSVx4M62MugDrFKpK7yFcFPIfhSNpMGcQ0OGJS0zSv4PV6PA&#10;n/aXcXmc7Pq82pjN9XQeDkytVKfdLL5BeGr8W/xyb3WYP4bnL+EA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JTN2wgAAANsAAAAPAAAAAAAAAAAAAAAAAJgCAABkcnMvZG93&#10;bnJldi54bWxQSwUGAAAAAAQABAD1AAAAhwM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ZMgsQA&#10;AADbAAAADwAAAGRycy9kb3ducmV2LnhtbESPS4vCQBCE7wv+h6EFb+tkBR9kHWUVRD3swQee20xv&#10;Esz0hMxo4r+3Dwveuqnqqq/ny85V6kFNKD0b+BomoIgzb0vODZxPm88ZqBCRLVaeycCTAiwXvY85&#10;pta3fKDHMeZKQjikaKCIsU61DllBDsPQ18Si/fnGYZS1ybVtsJVwV+lRkky0w5KlocCa1gVlt+Pd&#10;GbifDru4t7fJuFtdLf+258t2mhgz6Hc/36AidfFt/r/eWcEXWPlFBt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WTILEAAAA2wAAAA8AAAAAAAAAAAAAAAAAmAIAAGRycy9k&#10;b3ducmV2LnhtbFBLBQYAAAAABAAEAPUAAACJAw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HuSMAA&#10;AADbAAAADwAAAGRycy9kb3ducmV2LnhtbERPS4vCMBC+C/6HMMLeNFVQtGsUHwh7WcHXeh2a2TZs&#10;MylNrN1/bwTB23x8z5kvW1uKhmpvHCsYDhIQxJnThnMF59OuPwXhA7LG0jEp+CcPy0W3M8dUuzsf&#10;qDmGXMQQ9ikqKEKoUil9VpBFP3AVceR+XW0xRFjnUtd4j+G2lKMkmUiLhmNDgRVtCsr+jjerYLql&#10;8XW0/7muvndJY4wseT27KPXRa1efIAK14S1+ub90nD+D5y/xALl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HuSMAAAADbAAAADwAAAAAAAAAAAAAAAACYAgAAZHJzL2Rvd25y&#10;ZXYueG1sUEsFBgAAAAAEAAQA9QAAAIUD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rAcEA&#10;AADbAAAADwAAAGRycy9kb3ducmV2LnhtbERPPW/CMBDdkfgP1lViA6cI0SrFRFVERAaW0i7dTvER&#10;p43PUWxI8u/xgMT49L532WhbcaPeN44VvK4SEMSV0w3XCn6+i+U7CB+QNbaOScFEHrL9fLbDVLuB&#10;v+h2DrWIIexTVGBC6FIpfWXIol+5jjhyF9dbDBH2tdQ9DjHctnKdJFtpseHYYLCj3FD1f75aBflk&#10;Nr7s5FAcf09V8Xc48eXNK7V4GT8/QAQaw1P8cJdawTquj1/iD5D7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P6wHBAAAA2wAAAA8AAAAAAAAAAAAAAAAAmAIAAGRycy9kb3du&#10;cmV2LnhtbFBLBQYAAAAABAAEAPUAAACGAw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NOmsIA&#10;AADbAAAADwAAAGRycy9kb3ducmV2LnhtbESPQYvCMBSE74L/ITzBm6bK4ko1iohlPXhZ9eLt0Tyb&#10;avNSmmjrvzfCwh6HmfmGWa47W4knNb50rGAyTkAQ506XXCg4n7LRHIQPyBorx6TgRR7Wq35vial2&#10;Lf/S8xgKESHsU1RgQqhTKX1uyKIfu5o4elfXWAxRNoXUDbYRbis5TZKZtFhyXDBY09ZQfj8+rILt&#10;y3z5fS3b7OdyyLPb7sDXb6/UcNBtFiACdeE//NfeawXTCXy+xB8gV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06awgAAANsAAAAPAAAAAAAAAAAAAAAAAJgCAABkcnMvZG93&#10;bnJldi54bWxQSwUGAAAAAAQABAD1AAAAhwM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paLcMA&#10;AADbAAAADwAAAGRycy9kb3ducmV2LnhtbESPQYvCMBSE7wv+h/AEb2tqD9KtRpGCsOvJtSp4ezTP&#10;ttq8lCZq/fcbQdjjMDPfMPNlbxpxp87VlhVMxhEI4sLqmksF+3z9mYBwHlljY5kUPMnBcjH4mGOq&#10;7YN/6b7zpQgQdikqqLxvUyldUZFBN7YtcfDOtjPog+xKqTt8BLhpZBxFU2mw5rBQYUtZRcV1dzMK&#10;rlm8TTYmswmfTl/54Zg39c9FqdGwX81AeOr9f/jd/tYK4hheX8IP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zpaLcMAAADbAAAADwAAAAAAAAAAAAAAAACYAgAAZHJzL2Rv&#10;d25yZXYueG1sUEsFBgAAAAAEAAQA9QAAAIgD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1qYcIA&#10;AADbAAAADwAAAGRycy9kb3ducmV2LnhtbESPQWsCMRSE7wX/Q3iCt5rVFimrUaS0sIVe1ILXx+bt&#10;ZnHzEjdxXf99Iwgeh5n5hlltBtuKnrrQOFYwm2YgiEunG64V/B2+Xz9AhIissXVMCm4UYLMevaww&#10;1+7KO+r3sRYJwiFHBSZGn0sZSkMWw9R54uRVrrMYk+xqqTu8Jrht5TzLFtJiw2nBoKdPQ+Vpf7EK&#10;DsXOXgwez/7d/1Y/Rdl/taFSajIetksQkYb4DD/ahVYwf4P7l/Q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DWphwgAAANsAAAAPAAAAAAAAAAAAAAAAAJgCAABkcnMvZG93&#10;bnJldi54bWxQSwUGAAAAAAQABAD1AAAAhwM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jdsQA&#10;AADbAAAADwAAAGRycy9kb3ducmV2LnhtbESPQYvCMBSE78L+h/AWvGm6VVytRhFBFG/qHvT2aJ5t&#10;tXkpTdZWf/1mQfA4zMw3zGzRmlLcqXaFZQVf/QgEcWp1wZmCn+O6NwbhPLLG0jIpeJCDxfyjM8NE&#10;24b3dD/4TAQIuwQV5N5XiZQuzcmg69uKOHgXWxv0QdaZ1DU2AW5KGUfRSBosOCzkWNEqp/R2+DUK&#10;mt3yfNo05+94f1pPdulzVQyuD6W6n+1yCsJT69/hV3urFcRD+P8Sfo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zo3bEAAAA2wAAAA8AAAAAAAAAAAAAAAAAmAIAAGRycy9k&#10;b3ducmV2LnhtbFBLBQYAAAAABAAEAPUAAACJAw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sHr8A&#10;AADbAAAADwAAAGRycy9kb3ducmV2LnhtbESPzQrCMBCE74LvEFbwIppaUKQaRcSCJ8Wfi7elWdti&#10;sylN1Pr2RhA8DjPzDbNYtaYST2pcaVnBeBSBIM6sLjlXcDmnwxkI55E1VpZJwZscrJbdzgITbV98&#10;pOfJ5yJA2CWooPC+TqR0WUEG3cjWxMG72cagD7LJpW7wFeCmknEUTaXBksNCgTVtCsrup4dRwLHd&#10;XtOzOWx1fJvsxukD5X6gVL/XrucgPLX+H/61d1pBPIHvl/AD5P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CwevwAAANsAAAAPAAAAAAAAAAAAAAAAAJgCAABkcnMvZG93bnJl&#10;di54bWxQSwUGAAAAAAQABAD1AAAAhAM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EtpsMA&#10;AADbAAAADwAAAGRycy9kb3ducmV2LnhtbESPT2sCMRTE70K/Q3gFL1KzKkrZGkUq4r+DqO39sXnd&#10;XZq8LEnU7bdvBMHjMDO/Yabz1hpxJR9qxwoG/QwEceF0zaWCr/Pq7R1EiMgajWNS8EcB5rOXzhRz&#10;7W58pOspliJBOOSooIqxyaUMRUUWQ981xMn7cd5iTNKXUnu8Jbg1cphlE2mx5rRQYUOfFRW/p4tV&#10;UJ49mTEvx6Ni+23Wi95htw8Hpbqv7eIDRKQ2PsOP9kYrGE7g/iX9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EtpsMAAADbAAAADwAAAAAAAAAAAAAAAACYAgAAZHJzL2Rv&#10;d25yZXYueG1sUEsFBgAAAAAEAAQA9QAAAIgD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DFF083B" w14:textId="77777777" w:rsidR="004B3395" w:rsidRPr="00101AF9" w:rsidRDefault="00D112DA"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proofErr w:type="spellStart"/>
      <w:r>
        <w:rPr>
          <w:rFonts w:ascii="Arial Black" w:hAnsi="Arial Black" w:cs="Arial"/>
          <w:color w:val="000000"/>
          <w:sz w:val="32"/>
          <w:szCs w:val="32"/>
        </w:rPr>
        <w:t>Zerv</w:t>
      </w:r>
      <w:r w:rsidR="001439DC">
        <w:rPr>
          <w:rFonts w:ascii="Arial Black" w:hAnsi="Arial Black" w:cs="Arial"/>
          <w:color w:val="000000"/>
          <w:sz w:val="32"/>
          <w:szCs w:val="32"/>
        </w:rPr>
        <w:t>reila</w:t>
      </w:r>
      <w:proofErr w:type="spellEnd"/>
      <w:r w:rsidR="001439DC">
        <w:rPr>
          <w:rFonts w:ascii="Arial Black" w:hAnsi="Arial Black" w:cs="Arial"/>
          <w:color w:val="000000"/>
          <w:sz w:val="32"/>
          <w:szCs w:val="32"/>
        </w:rPr>
        <w:t xml:space="preserve"> – Vals </w:t>
      </w:r>
    </w:p>
    <w:p w14:paraId="1BEB9DC5" w14:textId="77777777" w:rsidR="004B3395" w:rsidRPr="00AC2863" w:rsidRDefault="004B3395">
      <w:pPr>
        <w:ind w:firstLine="708"/>
        <w:jc w:val="center"/>
        <w:rPr>
          <w:rFonts w:ascii="Arial Black" w:hAnsi="Arial Black"/>
        </w:rPr>
      </w:pPr>
    </w:p>
    <w:p w14:paraId="39105C58" w14:textId="77777777" w:rsidR="004B3395" w:rsidRPr="00F0129D" w:rsidRDefault="001439DC">
      <w:pPr>
        <w:ind w:firstLine="708"/>
        <w:jc w:val="center"/>
        <w:rPr>
          <w:rFonts w:ascii="Arial Black" w:hAnsi="Arial Black"/>
          <w:b/>
          <w:color w:val="17365D"/>
          <w:sz w:val="36"/>
        </w:rPr>
      </w:pPr>
      <w:r>
        <w:rPr>
          <w:rFonts w:ascii="Arial Black" w:hAnsi="Arial Black"/>
          <w:b/>
          <w:color w:val="17365D"/>
          <w:sz w:val="36"/>
          <w:szCs w:val="36"/>
        </w:rPr>
        <w:t>9</w:t>
      </w:r>
      <w:r w:rsidR="009A652B">
        <w:rPr>
          <w:rFonts w:ascii="Arial Black" w:hAnsi="Arial Black"/>
          <w:b/>
          <w:color w:val="17365D"/>
          <w:sz w:val="36"/>
          <w:szCs w:val="36"/>
        </w:rPr>
        <w:t xml:space="preserve">. Februar </w:t>
      </w:r>
      <w:r w:rsidR="0065261A">
        <w:rPr>
          <w:rFonts w:ascii="Arial Black" w:hAnsi="Arial Black"/>
          <w:b/>
          <w:color w:val="17365D"/>
          <w:sz w:val="36"/>
          <w:szCs w:val="36"/>
        </w:rPr>
        <w:t xml:space="preserve">2023 </w:t>
      </w:r>
    </w:p>
    <w:p w14:paraId="43B36446" w14:textId="77777777" w:rsidR="004B3395" w:rsidRDefault="004B3395">
      <w:pPr>
        <w:ind w:firstLine="708"/>
        <w:jc w:val="center"/>
        <w:rPr>
          <w:rFonts w:ascii="Arial Black" w:hAnsi="Arial Black"/>
          <w:u w:val="single"/>
        </w:rPr>
      </w:pPr>
    </w:p>
    <w:p w14:paraId="541AB622" w14:textId="77777777"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B42AB2">
        <w:rPr>
          <w:rFonts w:ascii="Arial Black" w:hAnsi="Arial Black"/>
          <w:sz w:val="32"/>
          <w:szCs w:val="32"/>
        </w:rPr>
        <w:t>Vals Post um 10.11 Uhr</w:t>
      </w:r>
    </w:p>
    <w:p w14:paraId="1FCA14FD"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693F133"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4B3395" w:rsidRPr="00526F0D">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1498E95A" w14:textId="77777777" w:rsidR="004B3395" w:rsidRPr="00526F0D" w:rsidRDefault="004B3395">
      <w:pPr>
        <w:tabs>
          <w:tab w:val="left" w:pos="1134"/>
          <w:tab w:val="left" w:pos="2160"/>
        </w:tabs>
        <w:ind w:right="70"/>
        <w:jc w:val="both"/>
        <w:rPr>
          <w:rFonts w:ascii="Arial" w:hAnsi="Arial" w:cs="Arial"/>
          <w:sz w:val="22"/>
          <w:szCs w:val="22"/>
        </w:rPr>
      </w:pPr>
    </w:p>
    <w:p w14:paraId="493CE189" w14:textId="77777777"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B42AB2">
        <w:rPr>
          <w:rFonts w:ascii="Arial" w:hAnsi="Arial" w:cs="Arial"/>
          <w:sz w:val="22"/>
          <w:szCs w:val="22"/>
        </w:rPr>
        <w:t xml:space="preserve">Einfache Winterwanderung auf gespurtem Weg </w:t>
      </w:r>
    </w:p>
    <w:p w14:paraId="3FA51551"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3B2FA861" w14:textId="77777777" w:rsidR="00D112DA" w:rsidRDefault="004B3395" w:rsidP="00B42AB2">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proofErr w:type="spellStart"/>
      <w:r w:rsidR="00D112DA">
        <w:rPr>
          <w:rFonts w:ascii="Arial" w:hAnsi="Arial" w:cs="Arial"/>
          <w:sz w:val="22"/>
          <w:szCs w:val="22"/>
        </w:rPr>
        <w:t>Zerv</w:t>
      </w:r>
      <w:r w:rsidR="00B42AB2">
        <w:rPr>
          <w:rFonts w:ascii="Arial" w:hAnsi="Arial" w:cs="Arial"/>
          <w:sz w:val="22"/>
          <w:szCs w:val="22"/>
        </w:rPr>
        <w:t>reila</w:t>
      </w:r>
      <w:proofErr w:type="spellEnd"/>
      <w:r w:rsidR="00B42AB2">
        <w:rPr>
          <w:rFonts w:ascii="Arial" w:hAnsi="Arial" w:cs="Arial"/>
          <w:sz w:val="22"/>
          <w:szCs w:val="22"/>
        </w:rPr>
        <w:t xml:space="preserve"> – </w:t>
      </w:r>
      <w:proofErr w:type="spellStart"/>
      <w:r w:rsidR="00B42AB2">
        <w:rPr>
          <w:rFonts w:ascii="Arial" w:hAnsi="Arial" w:cs="Arial"/>
          <w:sz w:val="22"/>
          <w:szCs w:val="22"/>
        </w:rPr>
        <w:t>Frunt</w:t>
      </w:r>
      <w:proofErr w:type="spellEnd"/>
      <w:r w:rsidR="00B42AB2">
        <w:rPr>
          <w:rFonts w:ascii="Arial" w:hAnsi="Arial" w:cs="Arial"/>
          <w:sz w:val="22"/>
          <w:szCs w:val="22"/>
        </w:rPr>
        <w:t xml:space="preserve"> – Leis – </w:t>
      </w:r>
      <w:proofErr w:type="spellStart"/>
      <w:r w:rsidR="00D112DA">
        <w:rPr>
          <w:rFonts w:ascii="Arial" w:hAnsi="Arial" w:cs="Arial"/>
          <w:sz w:val="22"/>
          <w:szCs w:val="22"/>
        </w:rPr>
        <w:t>Zorts</w:t>
      </w:r>
      <w:proofErr w:type="spellEnd"/>
      <w:r w:rsidR="00D112DA">
        <w:rPr>
          <w:rFonts w:ascii="Arial" w:hAnsi="Arial" w:cs="Arial"/>
          <w:sz w:val="22"/>
          <w:szCs w:val="22"/>
        </w:rPr>
        <w:t xml:space="preserve"> – </w:t>
      </w:r>
      <w:proofErr w:type="spellStart"/>
      <w:r w:rsidR="00D112DA">
        <w:rPr>
          <w:rFonts w:ascii="Arial" w:hAnsi="Arial" w:cs="Arial"/>
          <w:sz w:val="22"/>
          <w:szCs w:val="22"/>
        </w:rPr>
        <w:t>Soladüra</w:t>
      </w:r>
      <w:proofErr w:type="spellEnd"/>
      <w:r w:rsidR="00D112DA">
        <w:rPr>
          <w:rFonts w:ascii="Arial" w:hAnsi="Arial" w:cs="Arial"/>
          <w:sz w:val="22"/>
          <w:szCs w:val="22"/>
        </w:rPr>
        <w:t xml:space="preserve"> – </w:t>
      </w:r>
      <w:r w:rsidR="00B42AB2">
        <w:rPr>
          <w:rFonts w:ascii="Arial" w:hAnsi="Arial" w:cs="Arial"/>
          <w:sz w:val="22"/>
          <w:szCs w:val="22"/>
        </w:rPr>
        <w:t>Vals</w:t>
      </w:r>
    </w:p>
    <w:p w14:paraId="2E5B76EB" w14:textId="77777777" w:rsidR="00F55874" w:rsidRPr="00B37921" w:rsidRDefault="00D112DA" w:rsidP="00B42AB2">
      <w:pPr>
        <w:tabs>
          <w:tab w:val="left" w:pos="1134"/>
          <w:tab w:val="left" w:pos="2340"/>
        </w:tabs>
        <w:ind w:left="2124" w:right="-110" w:hanging="2124"/>
        <w:rPr>
          <w:rFonts w:ascii="Arial" w:hAnsi="Arial" w:cs="Arial"/>
          <w:i/>
          <w:sz w:val="22"/>
          <w:szCs w:val="22"/>
        </w:rPr>
      </w:pPr>
      <w:r>
        <w:rPr>
          <w:rFonts w:ascii="Arial" w:hAnsi="Arial" w:cs="Arial"/>
          <w:b/>
          <w:sz w:val="22"/>
          <w:szCs w:val="22"/>
        </w:rPr>
        <w:tab/>
      </w:r>
      <w:r>
        <w:rPr>
          <w:rFonts w:ascii="Arial" w:hAnsi="Arial" w:cs="Arial"/>
          <w:b/>
          <w:sz w:val="22"/>
          <w:szCs w:val="22"/>
        </w:rPr>
        <w:tab/>
      </w:r>
      <w:proofErr w:type="spellStart"/>
      <w:r w:rsidRPr="00B37921">
        <w:rPr>
          <w:rFonts w:ascii="Arial" w:hAnsi="Arial" w:cs="Arial"/>
          <w:sz w:val="22"/>
          <w:szCs w:val="22"/>
        </w:rPr>
        <w:t>Zervreila</w:t>
      </w:r>
      <w:proofErr w:type="spellEnd"/>
      <w:r w:rsidRPr="00B37921">
        <w:rPr>
          <w:rFonts w:ascii="Arial" w:hAnsi="Arial" w:cs="Arial"/>
          <w:sz w:val="22"/>
          <w:szCs w:val="22"/>
        </w:rPr>
        <w:t xml:space="preserve"> – </w:t>
      </w:r>
      <w:proofErr w:type="spellStart"/>
      <w:r w:rsidRPr="00B37921">
        <w:rPr>
          <w:rFonts w:ascii="Arial" w:hAnsi="Arial" w:cs="Arial"/>
          <w:sz w:val="22"/>
          <w:szCs w:val="22"/>
        </w:rPr>
        <w:t>Frunt</w:t>
      </w:r>
      <w:proofErr w:type="spellEnd"/>
      <w:r w:rsidRPr="00B37921">
        <w:rPr>
          <w:rFonts w:ascii="Arial" w:hAnsi="Arial" w:cs="Arial"/>
          <w:sz w:val="22"/>
          <w:szCs w:val="22"/>
        </w:rPr>
        <w:t xml:space="preserve"> – Leis – Vals  (</w:t>
      </w:r>
      <w:proofErr w:type="spellStart"/>
      <w:r w:rsidRPr="00B37921">
        <w:rPr>
          <w:rFonts w:ascii="Arial" w:hAnsi="Arial" w:cs="Arial"/>
          <w:sz w:val="22"/>
          <w:szCs w:val="22"/>
        </w:rPr>
        <w:t>ca</w:t>
      </w:r>
      <w:proofErr w:type="spellEnd"/>
      <w:r w:rsidRPr="00B37921">
        <w:rPr>
          <w:rFonts w:ascii="Arial" w:hAnsi="Arial" w:cs="Arial"/>
          <w:sz w:val="22"/>
          <w:szCs w:val="22"/>
        </w:rPr>
        <w:t xml:space="preserve"> 3 ¼ Std.) </w:t>
      </w:r>
      <w:r w:rsidR="00B42AB2" w:rsidRPr="00B37921">
        <w:rPr>
          <w:rFonts w:ascii="Arial" w:hAnsi="Arial" w:cs="Arial"/>
          <w:sz w:val="22"/>
          <w:szCs w:val="22"/>
        </w:rPr>
        <w:t xml:space="preserve"> </w:t>
      </w:r>
    </w:p>
    <w:p w14:paraId="05EDDB82" w14:textId="77777777" w:rsidR="00394AB5" w:rsidRPr="00B37921" w:rsidRDefault="00394AB5">
      <w:pPr>
        <w:tabs>
          <w:tab w:val="left" w:pos="1134"/>
          <w:tab w:val="left" w:pos="2340"/>
        </w:tabs>
        <w:ind w:left="2124" w:right="70" w:hanging="2124"/>
        <w:jc w:val="both"/>
        <w:rPr>
          <w:rFonts w:ascii="Arial" w:hAnsi="Arial" w:cs="Arial"/>
          <w:b/>
          <w:sz w:val="22"/>
          <w:szCs w:val="22"/>
        </w:rPr>
      </w:pPr>
    </w:p>
    <w:p w14:paraId="110ABE4E" w14:textId="77777777" w:rsidR="004B3395" w:rsidRPr="00526F0D" w:rsidRDefault="004B3395" w:rsidP="00922C3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D112DA">
        <w:rPr>
          <w:rFonts w:ascii="Arial" w:hAnsi="Arial" w:cs="Arial"/>
          <w:sz w:val="22"/>
          <w:szCs w:val="22"/>
        </w:rPr>
        <w:t xml:space="preserve">3 ¾ </w:t>
      </w:r>
      <w:r w:rsidR="00B32546">
        <w:rPr>
          <w:rFonts w:ascii="Arial" w:hAnsi="Arial" w:cs="Arial"/>
          <w:sz w:val="22"/>
          <w:szCs w:val="22"/>
        </w:rPr>
        <w:t>Std</w:t>
      </w:r>
      <w:r w:rsidR="00D112DA">
        <w:rPr>
          <w:rFonts w:ascii="Arial" w:hAnsi="Arial" w:cs="Arial"/>
          <w:sz w:val="22"/>
          <w:szCs w:val="22"/>
        </w:rPr>
        <w:t xml:space="preserve"> Winterwandern (sonst 3</w:t>
      </w:r>
      <w:r w:rsidR="00687465">
        <w:rPr>
          <w:rFonts w:ascii="Arial" w:hAnsi="Arial" w:cs="Arial"/>
          <w:sz w:val="22"/>
          <w:szCs w:val="22"/>
        </w:rPr>
        <w:t xml:space="preserve"> Std), ca. </w:t>
      </w:r>
      <w:r w:rsidR="00B42AB2">
        <w:rPr>
          <w:rFonts w:ascii="Arial" w:hAnsi="Arial" w:cs="Arial"/>
          <w:sz w:val="22"/>
          <w:szCs w:val="22"/>
        </w:rPr>
        <w:t>11.4</w:t>
      </w:r>
      <w:r w:rsidR="00D67507" w:rsidRPr="00526F0D">
        <w:rPr>
          <w:rFonts w:ascii="Arial" w:hAnsi="Arial" w:cs="Arial"/>
          <w:sz w:val="22"/>
          <w:szCs w:val="22"/>
        </w:rPr>
        <w:t>, ↑</w:t>
      </w:r>
      <w:r w:rsidR="00687465">
        <w:rPr>
          <w:rFonts w:ascii="Arial" w:hAnsi="Arial" w:cs="Arial"/>
          <w:sz w:val="22"/>
          <w:szCs w:val="22"/>
        </w:rPr>
        <w:t xml:space="preserve"> </w:t>
      </w:r>
      <w:r w:rsidR="00D112DA">
        <w:rPr>
          <w:rFonts w:ascii="Arial" w:hAnsi="Arial" w:cs="Arial"/>
          <w:sz w:val="22"/>
          <w:szCs w:val="22"/>
        </w:rPr>
        <w:t>221</w:t>
      </w:r>
      <w:r w:rsidR="00D67507" w:rsidRPr="00526F0D">
        <w:rPr>
          <w:rFonts w:ascii="Arial" w:hAnsi="Arial" w:cs="Arial"/>
          <w:sz w:val="22"/>
          <w:szCs w:val="22"/>
        </w:rPr>
        <w:t xml:space="preserve"> m, ↓</w:t>
      </w:r>
      <w:r w:rsidR="00687465">
        <w:rPr>
          <w:rFonts w:ascii="Arial" w:hAnsi="Arial" w:cs="Arial"/>
          <w:sz w:val="22"/>
          <w:szCs w:val="22"/>
        </w:rPr>
        <w:t xml:space="preserve"> </w:t>
      </w:r>
      <w:r w:rsidR="00D112DA">
        <w:rPr>
          <w:rFonts w:ascii="Arial" w:hAnsi="Arial" w:cs="Arial"/>
          <w:sz w:val="22"/>
          <w:szCs w:val="22"/>
        </w:rPr>
        <w:t>810</w:t>
      </w:r>
      <w:r w:rsidR="00D67507" w:rsidRPr="00526F0D">
        <w:rPr>
          <w:rFonts w:ascii="Arial" w:hAnsi="Arial" w:cs="Arial"/>
          <w:sz w:val="22"/>
          <w:szCs w:val="22"/>
        </w:rPr>
        <w:t xml:space="preserve"> m</w:t>
      </w:r>
    </w:p>
    <w:p w14:paraId="64337307"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24D0B254" w14:textId="77777777" w:rsidR="00826A19"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Ausrüstung:</w:t>
      </w:r>
      <w:r w:rsidRPr="00526F0D">
        <w:rPr>
          <w:rFonts w:ascii="Arial" w:hAnsi="Arial" w:cs="Arial"/>
          <w:b/>
          <w:sz w:val="22"/>
          <w:szCs w:val="22"/>
        </w:rPr>
        <w:tab/>
      </w:r>
      <w:r w:rsidR="002459BE" w:rsidRPr="00526F0D">
        <w:rPr>
          <w:rFonts w:ascii="Arial" w:hAnsi="Arial" w:cs="Arial"/>
          <w:sz w:val="22"/>
          <w:szCs w:val="22"/>
        </w:rPr>
        <w:t>Kleidung</w:t>
      </w:r>
      <w:r w:rsidR="00573C9A" w:rsidRPr="00526F0D">
        <w:rPr>
          <w:rFonts w:ascii="Arial" w:hAnsi="Arial" w:cs="Arial"/>
          <w:sz w:val="22"/>
          <w:szCs w:val="22"/>
        </w:rPr>
        <w:t xml:space="preserve"> für die entsprechende </w:t>
      </w:r>
      <w:r w:rsidR="008525C2" w:rsidRPr="00526F0D">
        <w:rPr>
          <w:rFonts w:ascii="Arial" w:hAnsi="Arial" w:cs="Arial"/>
          <w:sz w:val="22"/>
          <w:szCs w:val="22"/>
        </w:rPr>
        <w:t>Wetterlage</w:t>
      </w:r>
      <w:r w:rsidR="00B32546">
        <w:rPr>
          <w:rFonts w:ascii="Arial" w:hAnsi="Arial" w:cs="Arial"/>
          <w:sz w:val="22"/>
          <w:szCs w:val="22"/>
        </w:rPr>
        <w:t>,</w:t>
      </w:r>
      <w:r w:rsidR="00D66B67">
        <w:rPr>
          <w:rFonts w:ascii="Arial" w:hAnsi="Arial" w:cs="Arial"/>
          <w:sz w:val="22"/>
          <w:szCs w:val="22"/>
        </w:rPr>
        <w:t xml:space="preserve"> </w:t>
      </w:r>
      <w:r w:rsidR="00607932" w:rsidRPr="00526F0D">
        <w:rPr>
          <w:rFonts w:ascii="Arial" w:hAnsi="Arial" w:cs="Arial"/>
          <w:sz w:val="22"/>
          <w:szCs w:val="22"/>
        </w:rPr>
        <w:t>Stöcke</w:t>
      </w:r>
      <w:r w:rsidR="00B32546">
        <w:rPr>
          <w:rFonts w:ascii="Arial" w:hAnsi="Arial" w:cs="Arial"/>
          <w:sz w:val="22"/>
          <w:szCs w:val="22"/>
        </w:rPr>
        <w:t>, Iseli</w:t>
      </w:r>
    </w:p>
    <w:p w14:paraId="755611BC" w14:textId="77777777" w:rsidR="00AB5D4F" w:rsidRPr="00D22521" w:rsidRDefault="004B3395" w:rsidP="00D22521">
      <w:pPr>
        <w:pStyle w:val="StandardWeb"/>
        <w:ind w:left="2124" w:hanging="2124"/>
        <w:rPr>
          <w:rFonts w:ascii="Arial" w:eastAsia="Times New Roman" w:hAnsi="Arial" w:cs="Arial"/>
          <w:sz w:val="22"/>
          <w:szCs w:val="22"/>
        </w:rPr>
      </w:pPr>
      <w:r w:rsidRPr="00526F0D">
        <w:rPr>
          <w:rFonts w:ascii="Arial" w:hAnsi="Arial" w:cs="Arial"/>
          <w:b/>
          <w:sz w:val="22"/>
          <w:szCs w:val="22"/>
        </w:rPr>
        <w:t>Verpflegung:</w:t>
      </w:r>
      <w:r w:rsidR="00D22521">
        <w:rPr>
          <w:rFonts w:ascii="Arial" w:hAnsi="Arial" w:cs="Arial"/>
          <w:sz w:val="22"/>
          <w:szCs w:val="22"/>
        </w:rPr>
        <w:tab/>
      </w:r>
      <w:r w:rsidR="00B37921">
        <w:rPr>
          <w:rFonts w:ascii="Arial" w:hAnsi="Arial" w:cs="Arial"/>
          <w:sz w:val="22"/>
          <w:szCs w:val="22"/>
        </w:rPr>
        <w:t xml:space="preserve">Gasthaus </w:t>
      </w:r>
      <w:proofErr w:type="spellStart"/>
      <w:r w:rsidR="00B37921">
        <w:rPr>
          <w:rFonts w:ascii="Arial" w:hAnsi="Arial" w:cs="Arial"/>
          <w:sz w:val="22"/>
          <w:szCs w:val="22"/>
        </w:rPr>
        <w:t>Ganni</w:t>
      </w:r>
      <w:proofErr w:type="spellEnd"/>
      <w:r w:rsidR="00B37921">
        <w:rPr>
          <w:rFonts w:ascii="Arial" w:hAnsi="Arial" w:cs="Arial"/>
          <w:sz w:val="22"/>
          <w:szCs w:val="22"/>
        </w:rPr>
        <w:t>, Leis, Tel 0</w:t>
      </w:r>
      <w:hyperlink r:id="rId8" w:history="1">
        <w:r w:rsidR="00B37921" w:rsidRPr="00B37921">
          <w:rPr>
            <w:rStyle w:val="Hyperlink"/>
            <w:color w:val="auto"/>
            <w:u w:val="none"/>
          </w:rPr>
          <w:t>81 935 13 54</w:t>
        </w:r>
      </w:hyperlink>
      <w:r w:rsidR="00B37921">
        <w:rPr>
          <w:rFonts w:ascii="Arial" w:hAnsi="Arial" w:cs="Arial"/>
          <w:sz w:val="22"/>
          <w:szCs w:val="22"/>
        </w:rPr>
        <w:t>, h</w:t>
      </w:r>
      <w:r w:rsidR="00B37921" w:rsidRPr="00B37921">
        <w:rPr>
          <w:rFonts w:ascii="Arial" w:hAnsi="Arial" w:cs="Arial"/>
          <w:sz w:val="22"/>
          <w:szCs w:val="22"/>
        </w:rPr>
        <w:t>ttps://www.ganni.ch</w:t>
      </w:r>
      <w:r w:rsidR="00B37921">
        <w:rPr>
          <w:rFonts w:ascii="Arial" w:hAnsi="Arial" w:cs="Arial"/>
          <w:sz w:val="22"/>
          <w:szCs w:val="22"/>
        </w:rPr>
        <w:t xml:space="preserve">, </w:t>
      </w:r>
      <w:r w:rsidR="00AB3A94">
        <w:rPr>
          <w:rFonts w:ascii="Arial" w:hAnsi="Arial" w:cs="Arial"/>
          <w:sz w:val="22"/>
          <w:szCs w:val="22"/>
        </w:rPr>
        <w:t>ca. 13.00</w:t>
      </w:r>
      <w:r w:rsidR="00DD3FA8">
        <w:rPr>
          <w:rFonts w:ascii="Arial" w:hAnsi="Arial" w:cs="Arial"/>
          <w:sz w:val="22"/>
          <w:szCs w:val="22"/>
        </w:rPr>
        <w:t xml:space="preserve"> Uhr</w:t>
      </w:r>
      <w:r w:rsidR="00AB3A94">
        <w:rPr>
          <w:rFonts w:ascii="Arial" w:hAnsi="Arial" w:cs="Arial"/>
          <w:sz w:val="22"/>
          <w:szCs w:val="22"/>
        </w:rPr>
        <w:t xml:space="preserve">. </w:t>
      </w:r>
    </w:p>
    <w:p w14:paraId="01F3559B" w14:textId="77777777" w:rsidR="00C85979" w:rsidRDefault="004B3395" w:rsidP="00B80626">
      <w:pPr>
        <w:tabs>
          <w:tab w:val="left" w:pos="1134"/>
          <w:tab w:val="left" w:pos="2340"/>
        </w:tabs>
        <w:ind w:left="2124" w:right="70" w:hanging="2124"/>
        <w:rPr>
          <w:rFonts w:ascii="Arial" w:hAnsi="Arial" w:cs="Arial"/>
          <w:b/>
          <w:color w:val="FF0000"/>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F16A9A" w:rsidRPr="00526F0D">
        <w:rPr>
          <w:rFonts w:ascii="Arial" w:hAnsi="Arial" w:cs="Arial"/>
          <w:sz w:val="22"/>
          <w:szCs w:val="22"/>
        </w:rPr>
        <w:t xml:space="preserve">Bis </w:t>
      </w:r>
      <w:r w:rsidR="00B42AB2">
        <w:rPr>
          <w:rFonts w:ascii="Arial" w:hAnsi="Arial" w:cs="Arial"/>
          <w:b/>
          <w:color w:val="FF0000"/>
          <w:sz w:val="22"/>
          <w:szCs w:val="22"/>
        </w:rPr>
        <w:t>Montag, 6. Februar</w:t>
      </w:r>
      <w:r w:rsidR="009A652B">
        <w:rPr>
          <w:rFonts w:ascii="Arial" w:hAnsi="Arial" w:cs="Arial"/>
          <w:b/>
          <w:color w:val="FF0000"/>
          <w:sz w:val="22"/>
          <w:szCs w:val="22"/>
        </w:rPr>
        <w:t xml:space="preserve"> </w:t>
      </w:r>
      <w:r w:rsidR="00292875">
        <w:rPr>
          <w:rFonts w:ascii="Arial" w:hAnsi="Arial" w:cs="Arial"/>
          <w:b/>
          <w:color w:val="FF0000"/>
          <w:sz w:val="22"/>
          <w:szCs w:val="22"/>
        </w:rPr>
        <w:t>2023</w:t>
      </w:r>
      <w:r w:rsidR="00D112DA">
        <w:rPr>
          <w:rFonts w:ascii="Arial" w:hAnsi="Arial" w:cs="Arial"/>
          <w:b/>
          <w:color w:val="FF0000"/>
          <w:sz w:val="22"/>
          <w:szCs w:val="22"/>
        </w:rPr>
        <w:t xml:space="preserve"> (Bus nach </w:t>
      </w:r>
      <w:proofErr w:type="spellStart"/>
      <w:r w:rsidR="00D112DA">
        <w:rPr>
          <w:rFonts w:ascii="Arial" w:hAnsi="Arial" w:cs="Arial"/>
          <w:b/>
          <w:color w:val="FF0000"/>
          <w:sz w:val="22"/>
          <w:szCs w:val="22"/>
        </w:rPr>
        <w:t>Zervreila</w:t>
      </w:r>
      <w:proofErr w:type="spellEnd"/>
      <w:r w:rsidR="00D112DA">
        <w:rPr>
          <w:rFonts w:ascii="Arial" w:hAnsi="Arial" w:cs="Arial"/>
          <w:b/>
          <w:color w:val="FF0000"/>
          <w:sz w:val="22"/>
          <w:szCs w:val="22"/>
        </w:rPr>
        <w:t xml:space="preserve"> muss gebucht werden)</w:t>
      </w:r>
    </w:p>
    <w:p w14:paraId="6F27DBF8" w14:textId="77777777" w:rsidR="00D112DA" w:rsidRPr="00D112DA" w:rsidRDefault="00D112DA"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Pr="00D112DA">
        <w:rPr>
          <w:rFonts w:ascii="Arial" w:hAnsi="Arial" w:cs="Arial"/>
          <w:sz w:val="22"/>
          <w:szCs w:val="22"/>
        </w:rPr>
        <w:t>Bus:</w:t>
      </w:r>
      <w:r w:rsidR="00B37921">
        <w:rPr>
          <w:rFonts w:ascii="Arial" w:hAnsi="Arial" w:cs="Arial"/>
          <w:sz w:val="22"/>
          <w:szCs w:val="22"/>
        </w:rPr>
        <w:t xml:space="preserve"> 13 Sitzplätze</w:t>
      </w:r>
      <w:r>
        <w:rPr>
          <w:rFonts w:ascii="Arial" w:hAnsi="Arial" w:cs="Arial"/>
          <w:sz w:val="22"/>
          <w:szCs w:val="22"/>
        </w:rPr>
        <w:t>. Mitfahrt nach Eingang der Anmeldung</w:t>
      </w:r>
    </w:p>
    <w:p w14:paraId="672EAFEE"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05203187"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3F18C961" w14:textId="77777777" w:rsidR="006A1D1F"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34F27710" w14:textId="77777777" w:rsidR="001115CB" w:rsidRPr="00DD3FA8" w:rsidRDefault="00D112DA" w:rsidP="00DD3FA8">
      <w:pPr>
        <w:tabs>
          <w:tab w:val="left" w:pos="6237"/>
        </w:tabs>
        <w:ind w:left="1701" w:hanging="1701"/>
        <w:rPr>
          <w:rFonts w:ascii="Arial" w:hAnsi="Arial" w:cs="Arial"/>
          <w:b/>
          <w:sz w:val="22"/>
          <w:szCs w:val="22"/>
        </w:rPr>
      </w:pPr>
      <w:r>
        <w:rPr>
          <w:noProof/>
        </w:rPr>
        <w:drawing>
          <wp:inline distT="0" distB="0" distL="0" distR="0" wp14:anchorId="463DBF11" wp14:editId="49D7DA2C">
            <wp:extent cx="6172200" cy="3171825"/>
            <wp:effectExtent l="0" t="0" r="0" b="9525"/>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72200" cy="3171825"/>
                    </a:xfrm>
                    <a:prstGeom prst="rect">
                      <a:avLst/>
                    </a:prstGeom>
                  </pic:spPr>
                </pic:pic>
              </a:graphicData>
            </a:graphic>
          </wp:inline>
        </w:drawing>
      </w:r>
      <w:r w:rsidR="001115CB">
        <w:rPr>
          <w:rFonts w:ascii="Arial" w:hAnsi="Arial" w:cs="Arial"/>
          <w:sz w:val="22"/>
          <w:szCs w:val="22"/>
        </w:rPr>
        <w:t xml:space="preserve"> </w:t>
      </w:r>
    </w:p>
    <w:p w14:paraId="54CE7F12" w14:textId="77777777" w:rsidR="001115CB" w:rsidRDefault="001115CB" w:rsidP="00F55874">
      <w:pPr>
        <w:tabs>
          <w:tab w:val="left" w:pos="6237"/>
        </w:tabs>
        <w:ind w:left="1701" w:hanging="1701"/>
        <w:rPr>
          <w:rFonts w:ascii="Arial" w:hAnsi="Arial" w:cs="Arial"/>
          <w:b/>
          <w:sz w:val="22"/>
          <w:szCs w:val="22"/>
        </w:rPr>
      </w:pPr>
    </w:p>
    <w:p w14:paraId="10EDC2B6" w14:textId="77777777" w:rsidR="000473DB" w:rsidRPr="000473DB" w:rsidRDefault="006308AC" w:rsidP="00F55874">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00B42AB2">
        <w:rPr>
          <w:rFonts w:ascii="Arial" w:hAnsi="Arial" w:cs="Arial"/>
          <w:bCs/>
          <w:noProof/>
          <w:sz w:val="22"/>
          <w:szCs w:val="22"/>
        </w:rPr>
        <w:t xml:space="preserve">Vals ab </w:t>
      </w:r>
      <w:r w:rsidR="00AB3A94">
        <w:rPr>
          <w:rFonts w:ascii="Arial" w:hAnsi="Arial" w:cs="Arial"/>
          <w:bCs/>
          <w:noProof/>
          <w:sz w:val="22"/>
          <w:szCs w:val="22"/>
        </w:rPr>
        <w:t>15.35 (Zürich an 18.22), oder ab 16.35 (Zürich an 19.22)</w:t>
      </w:r>
      <w:r w:rsidR="00B42AB2">
        <w:rPr>
          <w:rFonts w:ascii="Arial" w:hAnsi="Arial" w:cs="Arial"/>
          <w:bCs/>
          <w:noProof/>
          <w:sz w:val="22"/>
          <w:szCs w:val="22"/>
        </w:rPr>
        <w:t xml:space="preserve"> </w:t>
      </w:r>
      <w:r w:rsidR="00687465">
        <w:rPr>
          <w:rFonts w:ascii="Arial" w:hAnsi="Arial" w:cs="Arial"/>
          <w:bCs/>
          <w:noProof/>
          <w:sz w:val="22"/>
          <w:szCs w:val="22"/>
        </w:rPr>
        <w:t xml:space="preserve"> </w:t>
      </w:r>
    </w:p>
    <w:p w14:paraId="0C538C8C" w14:textId="77777777" w:rsidR="00B27E42" w:rsidRDefault="00B27E42" w:rsidP="0012648A">
      <w:pPr>
        <w:tabs>
          <w:tab w:val="left" w:pos="6237"/>
        </w:tabs>
        <w:ind w:left="1701" w:hanging="1701"/>
        <w:rPr>
          <w:rFonts w:ascii="Arial" w:hAnsi="Arial" w:cs="Arial"/>
          <w:bCs/>
          <w:sz w:val="22"/>
          <w:szCs w:val="22"/>
        </w:rPr>
      </w:pPr>
    </w:p>
    <w:p w14:paraId="7C4394D2" w14:textId="77777777" w:rsidR="006F5897"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w:t>
      </w:r>
      <w:r w:rsidR="00687465">
        <w:rPr>
          <w:rFonts w:ascii="Arial" w:hAnsi="Arial" w:cs="Arial"/>
          <w:sz w:val="22"/>
          <w:szCs w:val="22"/>
        </w:rPr>
        <w:t xml:space="preserve">nach </w:t>
      </w:r>
      <w:r w:rsidR="00B42AB2">
        <w:rPr>
          <w:rFonts w:ascii="Arial" w:hAnsi="Arial" w:cs="Arial"/>
          <w:sz w:val="22"/>
          <w:szCs w:val="22"/>
        </w:rPr>
        <w:t>Vals</w:t>
      </w:r>
      <w:r w:rsidR="00687465">
        <w:rPr>
          <w:rFonts w:ascii="Arial" w:hAnsi="Arial" w:cs="Arial"/>
          <w:sz w:val="22"/>
          <w:szCs w:val="22"/>
        </w:rPr>
        <w:t xml:space="preserve"> retour</w:t>
      </w:r>
      <w:r w:rsidR="00B37921">
        <w:rPr>
          <w:rFonts w:ascii="Arial" w:hAnsi="Arial" w:cs="Arial"/>
          <w:sz w:val="22"/>
          <w:szCs w:val="22"/>
        </w:rPr>
        <w:t xml:space="preserve"> + der</w:t>
      </w:r>
      <w:r w:rsidR="00AB3A94">
        <w:rPr>
          <w:rFonts w:ascii="Arial" w:hAnsi="Arial" w:cs="Arial"/>
          <w:sz w:val="22"/>
          <w:szCs w:val="22"/>
        </w:rPr>
        <w:t xml:space="preserve"> privat</w:t>
      </w:r>
      <w:r w:rsidR="00B37921">
        <w:rPr>
          <w:rFonts w:ascii="Arial" w:hAnsi="Arial" w:cs="Arial"/>
          <w:sz w:val="22"/>
          <w:szCs w:val="22"/>
        </w:rPr>
        <w:t xml:space="preserve">e Bus nach </w:t>
      </w:r>
      <w:proofErr w:type="spellStart"/>
      <w:r w:rsidR="00B37921">
        <w:rPr>
          <w:rFonts w:ascii="Arial" w:hAnsi="Arial" w:cs="Arial"/>
          <w:sz w:val="22"/>
          <w:szCs w:val="22"/>
        </w:rPr>
        <w:t>Zervreila</w:t>
      </w:r>
      <w:proofErr w:type="spellEnd"/>
    </w:p>
    <w:p w14:paraId="47B144CF" w14:textId="77777777" w:rsidR="00842A63" w:rsidRDefault="00842A63" w:rsidP="00984C68">
      <w:pPr>
        <w:tabs>
          <w:tab w:val="left" w:pos="6237"/>
        </w:tabs>
        <w:ind w:left="1701" w:hanging="1701"/>
        <w:rPr>
          <w:rFonts w:ascii="Arial" w:hAnsi="Arial" w:cs="Arial"/>
          <w:sz w:val="22"/>
          <w:szCs w:val="22"/>
        </w:rPr>
      </w:pPr>
    </w:p>
    <w:p w14:paraId="76A9913D" w14:textId="77777777" w:rsidR="00842A63" w:rsidRPr="00842A63" w:rsidRDefault="00842A63" w:rsidP="00984C68">
      <w:pPr>
        <w:tabs>
          <w:tab w:val="left" w:pos="6237"/>
        </w:tabs>
        <w:ind w:left="1701" w:hanging="1701"/>
        <w:rPr>
          <w:rFonts w:ascii="Arial" w:hAnsi="Arial" w:cs="Arial"/>
          <w:sz w:val="22"/>
          <w:szCs w:val="22"/>
        </w:rPr>
      </w:pPr>
      <w:r>
        <w:rPr>
          <w:rFonts w:ascii="Arial" w:hAnsi="Arial" w:cs="Arial"/>
          <w:b/>
          <w:sz w:val="22"/>
          <w:szCs w:val="22"/>
        </w:rPr>
        <w:lastRenderedPageBreak/>
        <w:t>Bemerkung:</w:t>
      </w:r>
      <w:r>
        <w:rPr>
          <w:rFonts w:ascii="Arial" w:hAnsi="Arial" w:cs="Arial"/>
          <w:b/>
          <w:sz w:val="22"/>
          <w:szCs w:val="22"/>
        </w:rPr>
        <w:tab/>
      </w:r>
      <w:r>
        <w:rPr>
          <w:rFonts w:ascii="Arial" w:hAnsi="Arial" w:cs="Arial"/>
          <w:sz w:val="22"/>
          <w:szCs w:val="22"/>
        </w:rPr>
        <w:t>Die Wanderung wird nur bei guten Wetterbedingungen durchgeführt</w:t>
      </w:r>
      <w:r w:rsidR="00903597">
        <w:rPr>
          <w:rFonts w:ascii="Arial" w:hAnsi="Arial" w:cs="Arial"/>
          <w:sz w:val="22"/>
          <w:szCs w:val="22"/>
        </w:rPr>
        <w:t xml:space="preserve">, d.h. Strasse und Wege müssen offen sein. </w:t>
      </w:r>
    </w:p>
    <w:p w14:paraId="6235BB68" w14:textId="77777777" w:rsidR="00806DCF" w:rsidRDefault="00806DCF" w:rsidP="008F3FAC">
      <w:pPr>
        <w:tabs>
          <w:tab w:val="left" w:pos="1134"/>
          <w:tab w:val="left" w:pos="1620"/>
          <w:tab w:val="left" w:pos="3402"/>
        </w:tabs>
        <w:jc w:val="both"/>
        <w:rPr>
          <w:rFonts w:ascii="Arial" w:hAnsi="Arial" w:cs="Arial"/>
          <w:sz w:val="22"/>
          <w:szCs w:val="22"/>
        </w:rPr>
      </w:pPr>
    </w:p>
    <w:p w14:paraId="42637480" w14:textId="77777777" w:rsidR="00455D4E" w:rsidRDefault="00455D4E" w:rsidP="00455D4E">
      <w:pPr>
        <w:spacing w:after="160"/>
        <w:ind w:right="-108"/>
        <w:rPr>
          <w:rFonts w:ascii="Arial" w:hAnsi="Arial" w:cs="Arial"/>
          <w:b/>
        </w:rPr>
      </w:pPr>
      <w:r>
        <w:rPr>
          <w:b/>
        </w:rPr>
        <w:t>Risiken und Haftung</w:t>
      </w:r>
    </w:p>
    <w:p w14:paraId="7C7925AB" w14:textId="77777777" w:rsidR="00455D4E" w:rsidRDefault="00455D4E" w:rsidP="00455D4E">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4EA702C9" w14:textId="77777777" w:rsidR="00455D4E"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7822C7FC" w14:textId="77777777" w:rsidR="00D22521" w:rsidRDefault="00D22521" w:rsidP="00455D4E">
      <w:pPr>
        <w:jc w:val="both"/>
        <w:rPr>
          <w:sz w:val="20"/>
          <w:szCs w:val="20"/>
        </w:rPr>
      </w:pPr>
    </w:p>
    <w:p w14:paraId="695F0F1F" w14:textId="77777777" w:rsidR="00F55874" w:rsidRDefault="00D112DA" w:rsidP="008F3FAC">
      <w:pPr>
        <w:tabs>
          <w:tab w:val="left" w:pos="1134"/>
          <w:tab w:val="left" w:pos="1620"/>
          <w:tab w:val="left" w:pos="3402"/>
        </w:tabs>
        <w:jc w:val="both"/>
        <w:rPr>
          <w:rFonts w:ascii="Arial" w:hAnsi="Arial" w:cs="Arial"/>
          <w:sz w:val="22"/>
          <w:szCs w:val="22"/>
        </w:rPr>
      </w:pPr>
      <w:r>
        <w:rPr>
          <w:noProof/>
        </w:rPr>
        <w:drawing>
          <wp:inline distT="0" distB="0" distL="0" distR="0" wp14:anchorId="78D9B282" wp14:editId="52A20DFA">
            <wp:extent cx="6299835" cy="4507230"/>
            <wp:effectExtent l="0" t="0" r="5715" b="762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9835" cy="4507230"/>
                    </a:xfrm>
                    <a:prstGeom prst="rect">
                      <a:avLst/>
                    </a:prstGeom>
                  </pic:spPr>
                </pic:pic>
              </a:graphicData>
            </a:graphic>
          </wp:inline>
        </w:drawing>
      </w:r>
    </w:p>
    <w:p w14:paraId="7ED40CC6" w14:textId="77777777" w:rsidR="00D112DA" w:rsidRDefault="00D112DA" w:rsidP="008F3FAC">
      <w:pPr>
        <w:tabs>
          <w:tab w:val="left" w:pos="1134"/>
          <w:tab w:val="left" w:pos="1620"/>
          <w:tab w:val="left" w:pos="3402"/>
        </w:tabs>
        <w:jc w:val="both"/>
        <w:rPr>
          <w:rFonts w:ascii="Arial" w:hAnsi="Arial" w:cs="Arial"/>
          <w:sz w:val="22"/>
          <w:szCs w:val="22"/>
        </w:rPr>
      </w:pPr>
    </w:p>
    <w:p w14:paraId="27FAF314" w14:textId="77777777" w:rsidR="00D112DA" w:rsidRDefault="00D112DA" w:rsidP="008F3FAC">
      <w:pPr>
        <w:tabs>
          <w:tab w:val="left" w:pos="1134"/>
          <w:tab w:val="left" w:pos="1620"/>
          <w:tab w:val="left" w:pos="3402"/>
        </w:tabs>
        <w:jc w:val="both"/>
        <w:rPr>
          <w:rFonts w:ascii="Arial" w:hAnsi="Arial" w:cs="Arial"/>
          <w:sz w:val="22"/>
          <w:szCs w:val="22"/>
        </w:rPr>
      </w:pPr>
      <w:r>
        <w:rPr>
          <w:noProof/>
        </w:rPr>
        <w:drawing>
          <wp:inline distT="0" distB="0" distL="0" distR="0" wp14:anchorId="2DFF0743" wp14:editId="2BC66E35">
            <wp:extent cx="2247900" cy="2686050"/>
            <wp:effectExtent l="0" t="0" r="0"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47900" cy="2686050"/>
                    </a:xfrm>
                    <a:prstGeom prst="rect">
                      <a:avLst/>
                    </a:prstGeom>
                  </pic:spPr>
                </pic:pic>
              </a:graphicData>
            </a:graphic>
          </wp:inline>
        </w:drawing>
      </w:r>
    </w:p>
    <w:sectPr w:rsidR="00D112DA" w:rsidSect="00922C30">
      <w:footerReference w:type="default" r:id="rId12"/>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EC989" w14:textId="77777777" w:rsidR="001958ED" w:rsidRDefault="001958ED">
      <w:r>
        <w:separator/>
      </w:r>
    </w:p>
  </w:endnote>
  <w:endnote w:type="continuationSeparator" w:id="0">
    <w:p w14:paraId="57C2F5ED" w14:textId="77777777" w:rsidR="001958ED" w:rsidRDefault="0019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CCEDD" w14:textId="77777777" w:rsidR="00CF5498" w:rsidRDefault="00886C1A">
    <w:pPr>
      <w:pStyle w:val="Fuzeile"/>
    </w:pPr>
    <w:r>
      <w:t>B</w:t>
    </w:r>
    <w:r w:rsidR="00B32546">
      <w:t>S23-</w:t>
    </w:r>
    <w:r w:rsidR="00D112DA">
      <w:t xml:space="preserve">06 </w:t>
    </w:r>
    <w:proofErr w:type="spellStart"/>
    <w:r w:rsidR="00D112DA">
      <w:t>Zerv</w:t>
    </w:r>
    <w:r w:rsidR="00B42AB2">
      <w:t>reila</w:t>
    </w:r>
    <w:proofErr w:type="spellEnd"/>
    <w:r w:rsidR="00B42AB2">
      <w:t xml:space="preserve"> - Vals</w:t>
    </w:r>
    <w:r w:rsidR="00D22521">
      <w:t xml:space="preserve"> </w:t>
    </w:r>
  </w:p>
  <w:p w14:paraId="0F58C9C8"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8FA05" w14:textId="77777777" w:rsidR="001958ED" w:rsidRDefault="001958ED">
      <w:r>
        <w:separator/>
      </w:r>
    </w:p>
  </w:footnote>
  <w:footnote w:type="continuationSeparator" w:id="0">
    <w:p w14:paraId="29459A58" w14:textId="77777777" w:rsidR="001958ED" w:rsidRDefault="001958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427072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28B5"/>
    <w:rsid w:val="00014B9D"/>
    <w:rsid w:val="0001575B"/>
    <w:rsid w:val="0001680D"/>
    <w:rsid w:val="00024DBE"/>
    <w:rsid w:val="000308AE"/>
    <w:rsid w:val="00031D28"/>
    <w:rsid w:val="0003293B"/>
    <w:rsid w:val="00034BBC"/>
    <w:rsid w:val="000401CC"/>
    <w:rsid w:val="0004076D"/>
    <w:rsid w:val="000423EE"/>
    <w:rsid w:val="000438F3"/>
    <w:rsid w:val="00044227"/>
    <w:rsid w:val="00044884"/>
    <w:rsid w:val="000473DB"/>
    <w:rsid w:val="0005090C"/>
    <w:rsid w:val="000557CB"/>
    <w:rsid w:val="00060DA8"/>
    <w:rsid w:val="00061CB5"/>
    <w:rsid w:val="0006712B"/>
    <w:rsid w:val="000712F9"/>
    <w:rsid w:val="0008017E"/>
    <w:rsid w:val="00083DFA"/>
    <w:rsid w:val="000870DB"/>
    <w:rsid w:val="0009027C"/>
    <w:rsid w:val="00091D91"/>
    <w:rsid w:val="00094A52"/>
    <w:rsid w:val="0009754D"/>
    <w:rsid w:val="000A69CB"/>
    <w:rsid w:val="000B4466"/>
    <w:rsid w:val="000B5D59"/>
    <w:rsid w:val="000C01DB"/>
    <w:rsid w:val="000C2615"/>
    <w:rsid w:val="000C4D50"/>
    <w:rsid w:val="000C5D53"/>
    <w:rsid w:val="000D1832"/>
    <w:rsid w:val="000D1DFF"/>
    <w:rsid w:val="000D2011"/>
    <w:rsid w:val="000D30BA"/>
    <w:rsid w:val="000D4146"/>
    <w:rsid w:val="000D64C4"/>
    <w:rsid w:val="000D79C2"/>
    <w:rsid w:val="000E169F"/>
    <w:rsid w:val="000E390E"/>
    <w:rsid w:val="000E5869"/>
    <w:rsid w:val="000E5A33"/>
    <w:rsid w:val="000F5553"/>
    <w:rsid w:val="00101AF9"/>
    <w:rsid w:val="00102ED9"/>
    <w:rsid w:val="00103905"/>
    <w:rsid w:val="00105383"/>
    <w:rsid w:val="001072E9"/>
    <w:rsid w:val="00107D64"/>
    <w:rsid w:val="001115CB"/>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39DC"/>
    <w:rsid w:val="001443AE"/>
    <w:rsid w:val="00145F36"/>
    <w:rsid w:val="001523F0"/>
    <w:rsid w:val="00155C3D"/>
    <w:rsid w:val="00156A9A"/>
    <w:rsid w:val="00162372"/>
    <w:rsid w:val="001663C5"/>
    <w:rsid w:val="00171954"/>
    <w:rsid w:val="00171C19"/>
    <w:rsid w:val="00172103"/>
    <w:rsid w:val="00172396"/>
    <w:rsid w:val="001767E0"/>
    <w:rsid w:val="00180C2E"/>
    <w:rsid w:val="00180CBA"/>
    <w:rsid w:val="00182ACB"/>
    <w:rsid w:val="001921B6"/>
    <w:rsid w:val="00193118"/>
    <w:rsid w:val="00195027"/>
    <w:rsid w:val="001952EF"/>
    <w:rsid w:val="00195471"/>
    <w:rsid w:val="001958ED"/>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D5E96"/>
    <w:rsid w:val="001D7854"/>
    <w:rsid w:val="001E028E"/>
    <w:rsid w:val="001E1D76"/>
    <w:rsid w:val="001E25F0"/>
    <w:rsid w:val="001E2EAE"/>
    <w:rsid w:val="001E32B8"/>
    <w:rsid w:val="001E6596"/>
    <w:rsid w:val="001F1A8C"/>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35E1"/>
    <w:rsid w:val="0025556F"/>
    <w:rsid w:val="00255600"/>
    <w:rsid w:val="00255AE0"/>
    <w:rsid w:val="002613A7"/>
    <w:rsid w:val="002621FD"/>
    <w:rsid w:val="00272666"/>
    <w:rsid w:val="0027288D"/>
    <w:rsid w:val="00280656"/>
    <w:rsid w:val="0028110D"/>
    <w:rsid w:val="00281AA2"/>
    <w:rsid w:val="00282BEB"/>
    <w:rsid w:val="00286703"/>
    <w:rsid w:val="0028773E"/>
    <w:rsid w:val="00287A13"/>
    <w:rsid w:val="00291268"/>
    <w:rsid w:val="00292875"/>
    <w:rsid w:val="002950B4"/>
    <w:rsid w:val="002A21E4"/>
    <w:rsid w:val="002A336F"/>
    <w:rsid w:val="002A74CF"/>
    <w:rsid w:val="002A7BBC"/>
    <w:rsid w:val="002A7CDC"/>
    <w:rsid w:val="002B0594"/>
    <w:rsid w:val="002C1222"/>
    <w:rsid w:val="002C5317"/>
    <w:rsid w:val="002D55C6"/>
    <w:rsid w:val="002D795E"/>
    <w:rsid w:val="002E0CA6"/>
    <w:rsid w:val="002E1275"/>
    <w:rsid w:val="002E3031"/>
    <w:rsid w:val="002E5F94"/>
    <w:rsid w:val="002E6623"/>
    <w:rsid w:val="002E72BE"/>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7760"/>
    <w:rsid w:val="00340208"/>
    <w:rsid w:val="003436E6"/>
    <w:rsid w:val="00343C0A"/>
    <w:rsid w:val="0034651C"/>
    <w:rsid w:val="00347DCB"/>
    <w:rsid w:val="00351268"/>
    <w:rsid w:val="00352F72"/>
    <w:rsid w:val="003541DB"/>
    <w:rsid w:val="00354978"/>
    <w:rsid w:val="00355E04"/>
    <w:rsid w:val="00355EFE"/>
    <w:rsid w:val="00356139"/>
    <w:rsid w:val="00357B88"/>
    <w:rsid w:val="0036316D"/>
    <w:rsid w:val="00363C7B"/>
    <w:rsid w:val="0036526A"/>
    <w:rsid w:val="0037155E"/>
    <w:rsid w:val="00372B23"/>
    <w:rsid w:val="00372B35"/>
    <w:rsid w:val="00372B41"/>
    <w:rsid w:val="00373F40"/>
    <w:rsid w:val="0037469E"/>
    <w:rsid w:val="003760A8"/>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43B2"/>
    <w:rsid w:val="00407B3D"/>
    <w:rsid w:val="00423FDC"/>
    <w:rsid w:val="0042609D"/>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13EFB"/>
    <w:rsid w:val="005259F7"/>
    <w:rsid w:val="005262F1"/>
    <w:rsid w:val="00526F0D"/>
    <w:rsid w:val="005273E8"/>
    <w:rsid w:val="005279B5"/>
    <w:rsid w:val="0053435E"/>
    <w:rsid w:val="00534788"/>
    <w:rsid w:val="00534876"/>
    <w:rsid w:val="00534A1C"/>
    <w:rsid w:val="005404DA"/>
    <w:rsid w:val="0054103B"/>
    <w:rsid w:val="00542D07"/>
    <w:rsid w:val="00555899"/>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D0CE9"/>
    <w:rsid w:val="005D22C5"/>
    <w:rsid w:val="005D4320"/>
    <w:rsid w:val="005D70EE"/>
    <w:rsid w:val="005D75E6"/>
    <w:rsid w:val="005E2391"/>
    <w:rsid w:val="005E6E8A"/>
    <w:rsid w:val="005E7BED"/>
    <w:rsid w:val="005F3554"/>
    <w:rsid w:val="005F61FF"/>
    <w:rsid w:val="00602357"/>
    <w:rsid w:val="006071F1"/>
    <w:rsid w:val="00607932"/>
    <w:rsid w:val="00607AE4"/>
    <w:rsid w:val="0061041B"/>
    <w:rsid w:val="0061415C"/>
    <w:rsid w:val="0061609D"/>
    <w:rsid w:val="00621C2E"/>
    <w:rsid w:val="006240F2"/>
    <w:rsid w:val="006308AC"/>
    <w:rsid w:val="006374EB"/>
    <w:rsid w:val="0064106A"/>
    <w:rsid w:val="00644AD4"/>
    <w:rsid w:val="0064509C"/>
    <w:rsid w:val="006464F2"/>
    <w:rsid w:val="006510E6"/>
    <w:rsid w:val="0065261A"/>
    <w:rsid w:val="00653396"/>
    <w:rsid w:val="00654277"/>
    <w:rsid w:val="00657BF0"/>
    <w:rsid w:val="00665C27"/>
    <w:rsid w:val="00677158"/>
    <w:rsid w:val="00677379"/>
    <w:rsid w:val="00682D8B"/>
    <w:rsid w:val="0068458A"/>
    <w:rsid w:val="00684AD7"/>
    <w:rsid w:val="00685263"/>
    <w:rsid w:val="00687465"/>
    <w:rsid w:val="00691E1A"/>
    <w:rsid w:val="00693947"/>
    <w:rsid w:val="00693E3D"/>
    <w:rsid w:val="006943A7"/>
    <w:rsid w:val="00696652"/>
    <w:rsid w:val="006979D3"/>
    <w:rsid w:val="006A1B62"/>
    <w:rsid w:val="006A1D1F"/>
    <w:rsid w:val="006A4AEE"/>
    <w:rsid w:val="006A4EA3"/>
    <w:rsid w:val="006A692B"/>
    <w:rsid w:val="006B0A3F"/>
    <w:rsid w:val="006B1330"/>
    <w:rsid w:val="006B3A77"/>
    <w:rsid w:val="006B7F64"/>
    <w:rsid w:val="006C1BF8"/>
    <w:rsid w:val="006D4E21"/>
    <w:rsid w:val="006D6024"/>
    <w:rsid w:val="006D61EE"/>
    <w:rsid w:val="006D6B1B"/>
    <w:rsid w:val="006E059E"/>
    <w:rsid w:val="006E1533"/>
    <w:rsid w:val="006E34C0"/>
    <w:rsid w:val="006E4508"/>
    <w:rsid w:val="006E5B2B"/>
    <w:rsid w:val="006E79B0"/>
    <w:rsid w:val="006E7A41"/>
    <w:rsid w:val="006F2613"/>
    <w:rsid w:val="006F3CC9"/>
    <w:rsid w:val="006F5897"/>
    <w:rsid w:val="007021CA"/>
    <w:rsid w:val="0070292F"/>
    <w:rsid w:val="007038D3"/>
    <w:rsid w:val="00707022"/>
    <w:rsid w:val="00715AB8"/>
    <w:rsid w:val="00716C7F"/>
    <w:rsid w:val="007209E6"/>
    <w:rsid w:val="00722B0F"/>
    <w:rsid w:val="0072422B"/>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995"/>
    <w:rsid w:val="00764F5B"/>
    <w:rsid w:val="0076522D"/>
    <w:rsid w:val="00766E12"/>
    <w:rsid w:val="00767D41"/>
    <w:rsid w:val="00767D9A"/>
    <w:rsid w:val="00773977"/>
    <w:rsid w:val="0077533F"/>
    <w:rsid w:val="00784BA3"/>
    <w:rsid w:val="00787868"/>
    <w:rsid w:val="00795208"/>
    <w:rsid w:val="007957AB"/>
    <w:rsid w:val="007B272C"/>
    <w:rsid w:val="007B4DA3"/>
    <w:rsid w:val="007B53C5"/>
    <w:rsid w:val="007B75B0"/>
    <w:rsid w:val="007B7DC0"/>
    <w:rsid w:val="007C006C"/>
    <w:rsid w:val="007C285E"/>
    <w:rsid w:val="007C40EE"/>
    <w:rsid w:val="007C6137"/>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74FC"/>
    <w:rsid w:val="007F4881"/>
    <w:rsid w:val="007F6D76"/>
    <w:rsid w:val="00802D99"/>
    <w:rsid w:val="008032A4"/>
    <w:rsid w:val="00804B21"/>
    <w:rsid w:val="00806DCF"/>
    <w:rsid w:val="008131C2"/>
    <w:rsid w:val="008222ED"/>
    <w:rsid w:val="00826A19"/>
    <w:rsid w:val="00826A2C"/>
    <w:rsid w:val="008313D9"/>
    <w:rsid w:val="0083406F"/>
    <w:rsid w:val="008343EF"/>
    <w:rsid w:val="008359F6"/>
    <w:rsid w:val="00842A63"/>
    <w:rsid w:val="008435EC"/>
    <w:rsid w:val="0084568F"/>
    <w:rsid w:val="008462C8"/>
    <w:rsid w:val="00846476"/>
    <w:rsid w:val="008468BD"/>
    <w:rsid w:val="008500C2"/>
    <w:rsid w:val="00850213"/>
    <w:rsid w:val="008502C0"/>
    <w:rsid w:val="008521E5"/>
    <w:rsid w:val="008525C2"/>
    <w:rsid w:val="00854AD2"/>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799B"/>
    <w:rsid w:val="008C237B"/>
    <w:rsid w:val="008C4D2A"/>
    <w:rsid w:val="008D10F5"/>
    <w:rsid w:val="008E1E9F"/>
    <w:rsid w:val="008E1F3F"/>
    <w:rsid w:val="008F3FAC"/>
    <w:rsid w:val="008F48D9"/>
    <w:rsid w:val="008F4C50"/>
    <w:rsid w:val="00903597"/>
    <w:rsid w:val="00905543"/>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315D"/>
    <w:rsid w:val="00943663"/>
    <w:rsid w:val="009465BB"/>
    <w:rsid w:val="00950225"/>
    <w:rsid w:val="009507A3"/>
    <w:rsid w:val="00950D2D"/>
    <w:rsid w:val="0095273B"/>
    <w:rsid w:val="0096094C"/>
    <w:rsid w:val="00962264"/>
    <w:rsid w:val="009652AB"/>
    <w:rsid w:val="009718C0"/>
    <w:rsid w:val="00980C4D"/>
    <w:rsid w:val="00983ED5"/>
    <w:rsid w:val="009846EC"/>
    <w:rsid w:val="00984C68"/>
    <w:rsid w:val="009A000C"/>
    <w:rsid w:val="009A211A"/>
    <w:rsid w:val="009A652B"/>
    <w:rsid w:val="009B1C83"/>
    <w:rsid w:val="009B39F7"/>
    <w:rsid w:val="009B7199"/>
    <w:rsid w:val="009C077C"/>
    <w:rsid w:val="009C20A2"/>
    <w:rsid w:val="009C608F"/>
    <w:rsid w:val="009C67B3"/>
    <w:rsid w:val="009D1082"/>
    <w:rsid w:val="009D2E72"/>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F82"/>
    <w:rsid w:val="00A806AD"/>
    <w:rsid w:val="00A9074E"/>
    <w:rsid w:val="00A9199A"/>
    <w:rsid w:val="00A93541"/>
    <w:rsid w:val="00A94278"/>
    <w:rsid w:val="00A944D5"/>
    <w:rsid w:val="00A9587B"/>
    <w:rsid w:val="00AA083D"/>
    <w:rsid w:val="00AA35D8"/>
    <w:rsid w:val="00AA3E80"/>
    <w:rsid w:val="00AB0D7B"/>
    <w:rsid w:val="00AB1925"/>
    <w:rsid w:val="00AB22A0"/>
    <w:rsid w:val="00AB3A94"/>
    <w:rsid w:val="00AB500E"/>
    <w:rsid w:val="00AB5D4F"/>
    <w:rsid w:val="00AB7059"/>
    <w:rsid w:val="00AC1F23"/>
    <w:rsid w:val="00AC2863"/>
    <w:rsid w:val="00AC4B85"/>
    <w:rsid w:val="00AD05BC"/>
    <w:rsid w:val="00AD1079"/>
    <w:rsid w:val="00AD29EC"/>
    <w:rsid w:val="00AD45AD"/>
    <w:rsid w:val="00AD7A1C"/>
    <w:rsid w:val="00AE1429"/>
    <w:rsid w:val="00AE33FF"/>
    <w:rsid w:val="00AE6661"/>
    <w:rsid w:val="00AF42AB"/>
    <w:rsid w:val="00AF6D3D"/>
    <w:rsid w:val="00B00F4A"/>
    <w:rsid w:val="00B05B83"/>
    <w:rsid w:val="00B06AFF"/>
    <w:rsid w:val="00B10EB8"/>
    <w:rsid w:val="00B12754"/>
    <w:rsid w:val="00B1693F"/>
    <w:rsid w:val="00B16EF6"/>
    <w:rsid w:val="00B171A0"/>
    <w:rsid w:val="00B202FD"/>
    <w:rsid w:val="00B20FBB"/>
    <w:rsid w:val="00B21BD6"/>
    <w:rsid w:val="00B2444B"/>
    <w:rsid w:val="00B2530D"/>
    <w:rsid w:val="00B26008"/>
    <w:rsid w:val="00B27E42"/>
    <w:rsid w:val="00B32546"/>
    <w:rsid w:val="00B32779"/>
    <w:rsid w:val="00B331AA"/>
    <w:rsid w:val="00B34BC5"/>
    <w:rsid w:val="00B37921"/>
    <w:rsid w:val="00B41176"/>
    <w:rsid w:val="00B41C33"/>
    <w:rsid w:val="00B42AB2"/>
    <w:rsid w:val="00B47E9C"/>
    <w:rsid w:val="00B5023F"/>
    <w:rsid w:val="00B515FB"/>
    <w:rsid w:val="00B52EF2"/>
    <w:rsid w:val="00B61371"/>
    <w:rsid w:val="00B623DA"/>
    <w:rsid w:val="00B649D9"/>
    <w:rsid w:val="00B64FEC"/>
    <w:rsid w:val="00B75D4F"/>
    <w:rsid w:val="00B80626"/>
    <w:rsid w:val="00B807F0"/>
    <w:rsid w:val="00B810B4"/>
    <w:rsid w:val="00B84DEB"/>
    <w:rsid w:val="00B85F6D"/>
    <w:rsid w:val="00B90902"/>
    <w:rsid w:val="00B93B1C"/>
    <w:rsid w:val="00B96B9E"/>
    <w:rsid w:val="00B97376"/>
    <w:rsid w:val="00BA0A06"/>
    <w:rsid w:val="00BA10BE"/>
    <w:rsid w:val="00BA6F86"/>
    <w:rsid w:val="00BB1249"/>
    <w:rsid w:val="00BB3A0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150C8"/>
    <w:rsid w:val="00C16E51"/>
    <w:rsid w:val="00C17E8C"/>
    <w:rsid w:val="00C2027F"/>
    <w:rsid w:val="00C25A9C"/>
    <w:rsid w:val="00C25C12"/>
    <w:rsid w:val="00C262EB"/>
    <w:rsid w:val="00C340C6"/>
    <w:rsid w:val="00C34F8D"/>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CA2"/>
    <w:rsid w:val="00C81BBE"/>
    <w:rsid w:val="00C83613"/>
    <w:rsid w:val="00C84A49"/>
    <w:rsid w:val="00C85979"/>
    <w:rsid w:val="00C90B6D"/>
    <w:rsid w:val="00C91015"/>
    <w:rsid w:val="00C913A8"/>
    <w:rsid w:val="00C916CD"/>
    <w:rsid w:val="00C945DB"/>
    <w:rsid w:val="00CA4901"/>
    <w:rsid w:val="00CB7526"/>
    <w:rsid w:val="00CC020C"/>
    <w:rsid w:val="00CC0CCF"/>
    <w:rsid w:val="00CC343F"/>
    <w:rsid w:val="00CC3DFB"/>
    <w:rsid w:val="00CC6347"/>
    <w:rsid w:val="00CC6C0A"/>
    <w:rsid w:val="00CC7DED"/>
    <w:rsid w:val="00CD0FF2"/>
    <w:rsid w:val="00CD7A84"/>
    <w:rsid w:val="00CE242A"/>
    <w:rsid w:val="00CE58EC"/>
    <w:rsid w:val="00CF2231"/>
    <w:rsid w:val="00CF5498"/>
    <w:rsid w:val="00D07EA0"/>
    <w:rsid w:val="00D112DA"/>
    <w:rsid w:val="00D13574"/>
    <w:rsid w:val="00D15B74"/>
    <w:rsid w:val="00D204E5"/>
    <w:rsid w:val="00D21923"/>
    <w:rsid w:val="00D21EF5"/>
    <w:rsid w:val="00D22060"/>
    <w:rsid w:val="00D22521"/>
    <w:rsid w:val="00D241A5"/>
    <w:rsid w:val="00D24A2E"/>
    <w:rsid w:val="00D266FE"/>
    <w:rsid w:val="00D26EA7"/>
    <w:rsid w:val="00D274B6"/>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A8"/>
    <w:rsid w:val="00DD3FC2"/>
    <w:rsid w:val="00DD5DC4"/>
    <w:rsid w:val="00DE31EE"/>
    <w:rsid w:val="00DE5798"/>
    <w:rsid w:val="00DE67AB"/>
    <w:rsid w:val="00DE72F9"/>
    <w:rsid w:val="00DF0253"/>
    <w:rsid w:val="00DF22AD"/>
    <w:rsid w:val="00E03C57"/>
    <w:rsid w:val="00E05DA0"/>
    <w:rsid w:val="00E13397"/>
    <w:rsid w:val="00E13607"/>
    <w:rsid w:val="00E1794B"/>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95BE1"/>
    <w:rsid w:val="00EA4E02"/>
    <w:rsid w:val="00EA65FF"/>
    <w:rsid w:val="00EA6AF4"/>
    <w:rsid w:val="00EB0613"/>
    <w:rsid w:val="00EB30EE"/>
    <w:rsid w:val="00EC5B9B"/>
    <w:rsid w:val="00EC6B75"/>
    <w:rsid w:val="00ED058B"/>
    <w:rsid w:val="00ED1526"/>
    <w:rsid w:val="00ED3A66"/>
    <w:rsid w:val="00ED6809"/>
    <w:rsid w:val="00ED6FC2"/>
    <w:rsid w:val="00EE1702"/>
    <w:rsid w:val="00EE1CCD"/>
    <w:rsid w:val="00EE2ABD"/>
    <w:rsid w:val="00EE4FA4"/>
    <w:rsid w:val="00EE5C9C"/>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2CC3"/>
    <w:rsid w:val="00F36243"/>
    <w:rsid w:val="00F4333C"/>
    <w:rsid w:val="00F44593"/>
    <w:rsid w:val="00F454D2"/>
    <w:rsid w:val="00F45E6C"/>
    <w:rsid w:val="00F46173"/>
    <w:rsid w:val="00F4667E"/>
    <w:rsid w:val="00F47616"/>
    <w:rsid w:val="00F50130"/>
    <w:rsid w:val="00F51762"/>
    <w:rsid w:val="00F51DAC"/>
    <w:rsid w:val="00F529DA"/>
    <w:rsid w:val="00F55874"/>
    <w:rsid w:val="00F56722"/>
    <w:rsid w:val="00F57463"/>
    <w:rsid w:val="00F60B11"/>
    <w:rsid w:val="00F6564D"/>
    <w:rsid w:val="00F65C83"/>
    <w:rsid w:val="00F6622E"/>
    <w:rsid w:val="00F66297"/>
    <w:rsid w:val="00F7151A"/>
    <w:rsid w:val="00F82745"/>
    <w:rsid w:val="00F8321D"/>
    <w:rsid w:val="00F868E4"/>
    <w:rsid w:val="00F8772E"/>
    <w:rsid w:val="00F909F6"/>
    <w:rsid w:val="00F92D72"/>
    <w:rsid w:val="00F934C6"/>
    <w:rsid w:val="00F977CB"/>
    <w:rsid w:val="00FA20C5"/>
    <w:rsid w:val="00FA2FF9"/>
    <w:rsid w:val="00FA436B"/>
    <w:rsid w:val="00FA7612"/>
    <w:rsid w:val="00FB0C57"/>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47C87E"/>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663165">
      <w:bodyDiv w:val="1"/>
      <w:marLeft w:val="0"/>
      <w:marRight w:val="0"/>
      <w:marTop w:val="0"/>
      <w:marBottom w:val="0"/>
      <w:divBdr>
        <w:top w:val="none" w:sz="0" w:space="0" w:color="auto"/>
        <w:left w:val="none" w:sz="0" w:space="0" w:color="auto"/>
        <w:bottom w:val="none" w:sz="0" w:space="0" w:color="auto"/>
        <w:right w:val="none" w:sz="0" w:space="0" w:color="auto"/>
      </w:divBdr>
      <w:divsChild>
        <w:div w:id="2076471941">
          <w:marLeft w:val="0"/>
          <w:marRight w:val="0"/>
          <w:marTop w:val="0"/>
          <w:marBottom w:val="0"/>
          <w:divBdr>
            <w:top w:val="none" w:sz="0" w:space="0" w:color="auto"/>
            <w:left w:val="none" w:sz="0" w:space="0" w:color="auto"/>
            <w:bottom w:val="none" w:sz="0" w:space="0" w:color="auto"/>
            <w:right w:val="none" w:sz="0" w:space="0" w:color="auto"/>
          </w:divBdr>
          <w:divsChild>
            <w:div w:id="3030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922425">
      <w:bodyDiv w:val="1"/>
      <w:marLeft w:val="0"/>
      <w:marRight w:val="0"/>
      <w:marTop w:val="0"/>
      <w:marBottom w:val="0"/>
      <w:divBdr>
        <w:top w:val="none" w:sz="0" w:space="0" w:color="auto"/>
        <w:left w:val="none" w:sz="0" w:space="0" w:color="auto"/>
        <w:bottom w:val="none" w:sz="0" w:space="0" w:color="auto"/>
        <w:right w:val="none" w:sz="0" w:space="0" w:color="auto"/>
      </w:divBdr>
      <w:divsChild>
        <w:div w:id="805901383">
          <w:marLeft w:val="0"/>
          <w:marRight w:val="0"/>
          <w:marTop w:val="0"/>
          <w:marBottom w:val="0"/>
          <w:divBdr>
            <w:top w:val="none" w:sz="0" w:space="0" w:color="auto"/>
            <w:left w:val="none" w:sz="0" w:space="0" w:color="auto"/>
            <w:bottom w:val="none" w:sz="0" w:space="0" w:color="auto"/>
            <w:right w:val="none" w:sz="0" w:space="0" w:color="auto"/>
          </w:divBdr>
          <w:divsChild>
            <w:div w:id="185294323">
              <w:marLeft w:val="0"/>
              <w:marRight w:val="0"/>
              <w:marTop w:val="0"/>
              <w:marBottom w:val="0"/>
              <w:divBdr>
                <w:top w:val="none" w:sz="0" w:space="0" w:color="auto"/>
                <w:left w:val="none" w:sz="0" w:space="0" w:color="auto"/>
                <w:bottom w:val="none" w:sz="0" w:space="0" w:color="auto"/>
                <w:right w:val="none" w:sz="0" w:space="0" w:color="auto"/>
              </w:divBdr>
            </w:div>
            <w:div w:id="1721325054">
              <w:marLeft w:val="0"/>
              <w:marRight w:val="0"/>
              <w:marTop w:val="0"/>
              <w:marBottom w:val="0"/>
              <w:divBdr>
                <w:top w:val="none" w:sz="0" w:space="0" w:color="auto"/>
                <w:left w:val="none" w:sz="0" w:space="0" w:color="auto"/>
                <w:bottom w:val="none" w:sz="0" w:space="0" w:color="auto"/>
                <w:right w:val="none" w:sz="0" w:space="0" w:color="auto"/>
              </w:divBdr>
            </w:div>
            <w:div w:id="14458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41-81-935-135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4D405C-9993-4EE4-9AE7-5AFB73CCD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284</Words>
  <Characters>1790</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2017-11-08T12:15:00Z</cp:lastPrinted>
  <dcterms:created xsi:type="dcterms:W3CDTF">2023-02-13T14:09:00Z</dcterms:created>
  <dcterms:modified xsi:type="dcterms:W3CDTF">2023-02-13T14:09:00Z</dcterms:modified>
</cp:coreProperties>
</file>